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72A51" w14:textId="77777777" w:rsidR="00380092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61AF3BD1" w14:textId="676B4656" w:rsidR="00380092" w:rsidRDefault="009E1CB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9/16/2025</w:t>
      </w:r>
    </w:p>
    <w:p w14:paraId="1A96AB54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order &amp; Welcome</w:t>
      </w:r>
    </w:p>
    <w:p w14:paraId="2137664C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Acceptance of Meeting Minutes</w:t>
      </w:r>
    </w:p>
    <w:p w14:paraId="655C2E99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President Report</w:t>
      </w:r>
    </w:p>
    <w:p w14:paraId="1C749E3E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Vice President Report</w:t>
      </w:r>
    </w:p>
    <w:p w14:paraId="40E77143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Secretary-Treasurer Report</w:t>
      </w:r>
    </w:p>
    <w:p w14:paraId="09F0EEC9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7B054785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Quiz</w:t>
      </w:r>
    </w:p>
    <w:p w14:paraId="1495A37E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Rules Interpreter Presentation</w:t>
      </w:r>
    </w:p>
    <w:p w14:paraId="4BADDB16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67BAAB50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close the meeting</w:t>
      </w:r>
    </w:p>
    <w:p w14:paraId="7F4B1179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Executive Session</w:t>
      </w:r>
    </w:p>
    <w:p w14:paraId="7DEA40FF" w14:textId="77777777" w:rsidR="00380092" w:rsidRDefault="00000000">
      <w:pPr>
        <w:rPr>
          <w:color w:val="000000"/>
        </w:rPr>
      </w:pP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</w:p>
    <w:p w14:paraId="1ECC6229" w14:textId="77777777" w:rsidR="00380092" w:rsidRDefault="00000000">
      <w:pPr>
        <w:rPr>
          <w:color w:val="000000"/>
        </w:rPr>
      </w:pPr>
      <w:r>
        <w:br w:type="page"/>
      </w:r>
    </w:p>
    <w:p w14:paraId="21DE8B8C" w14:textId="77777777" w:rsidR="00380092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proofErr w:type="spellStart"/>
      <w:r>
        <w:rPr>
          <w:b/>
          <w:color w:val="000000"/>
          <w:sz w:val="32"/>
          <w:szCs w:val="32"/>
          <w:u w:val="single"/>
        </w:rPr>
        <w:lastRenderedPageBreak/>
        <w:t>GeneralMeeting</w:t>
      </w:r>
      <w:proofErr w:type="spellEnd"/>
      <w:r>
        <w:rPr>
          <w:b/>
          <w:color w:val="000000"/>
          <w:sz w:val="32"/>
          <w:szCs w:val="32"/>
          <w:u w:val="single"/>
        </w:rPr>
        <w:t xml:space="preserve"> Minutes</w:t>
      </w:r>
    </w:p>
    <w:p w14:paraId="719C4CBA" w14:textId="4A578E5A" w:rsidR="00380092" w:rsidRDefault="009E1CB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9/16/2025</w:t>
      </w:r>
    </w:p>
    <w:p w14:paraId="143877BB" w14:textId="77777777" w:rsidR="00380092" w:rsidRDefault="003800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5555F3A9" w14:textId="42C5C94C" w:rsidR="00380092" w:rsidRDefault="00000000">
      <w:pPr>
        <w:spacing w:line="360" w:lineRule="auto"/>
        <w:ind w:left="360"/>
      </w:pPr>
      <w:r>
        <w:t xml:space="preserve">Present: </w:t>
      </w:r>
      <w:r w:rsidR="00FD7E29">
        <w:t xml:space="preserve">Rob Lorden, </w:t>
      </w:r>
      <w:r>
        <w:t xml:space="preserve">Grant Woodward, Jim Barbieri, Tom Duffy, Al Englebert, Kevin Hammond, </w:t>
      </w:r>
      <w:r w:rsidR="006324F7" w:rsidRPr="006324F7">
        <w:t xml:space="preserve">Zach Hopkins, </w:t>
      </w:r>
      <w:r>
        <w:t xml:space="preserve">Esther Jacobson, </w:t>
      </w:r>
      <w:r w:rsidR="00FD7E29">
        <w:t>Tom Lewis</w:t>
      </w:r>
      <w:r w:rsidR="008E176A">
        <w:t>,</w:t>
      </w:r>
      <w:r>
        <w:t xml:space="preserve"> Mike McCawley, Sara McCawley, Jim Shaw, </w:t>
      </w:r>
      <w:r w:rsidR="00F23322" w:rsidRPr="00F23322">
        <w:t xml:space="preserve">Jack Short, </w:t>
      </w:r>
      <w:r>
        <w:t xml:space="preserve">Spencer Short, Myron Sitzman, </w:t>
      </w:r>
      <w:r w:rsidR="00094E8B" w:rsidRPr="00094E8B">
        <w:t xml:space="preserve">Bernie Thompson, </w:t>
      </w:r>
      <w:r>
        <w:t>John Vona, Jack Wagner, Jonathon Williams</w:t>
      </w:r>
    </w:p>
    <w:p w14:paraId="5D71731C" w14:textId="792B20A2" w:rsidR="00380092" w:rsidRDefault="00000000">
      <w:pPr>
        <w:spacing w:line="360" w:lineRule="auto"/>
        <w:ind w:left="360"/>
      </w:pPr>
      <w:r>
        <w:t xml:space="preserve">Present via Google Meet: </w:t>
      </w:r>
    </w:p>
    <w:p w14:paraId="6459D568" w14:textId="3DE985FB" w:rsidR="00380092" w:rsidRDefault="00000000">
      <w:pPr>
        <w:spacing w:line="360" w:lineRule="auto"/>
        <w:ind w:left="360"/>
      </w:pPr>
      <w:r>
        <w:t xml:space="preserve">Absent: </w:t>
      </w:r>
      <w:r w:rsidR="008E176A" w:rsidRPr="0089687F">
        <w:t xml:space="preserve">Dave Ayers, </w:t>
      </w:r>
      <w:r w:rsidR="008E176A">
        <w:t>Tony Bellamy</w:t>
      </w:r>
      <w:r w:rsidR="008E176A">
        <w:t>,</w:t>
      </w:r>
      <w:r w:rsidR="008E176A" w:rsidRPr="008E176A">
        <w:t xml:space="preserve"> </w:t>
      </w:r>
      <w:r w:rsidR="008E176A">
        <w:t>Tony Joe, Mike McKee, Nate Nagle,</w:t>
      </w:r>
      <w:r w:rsidR="008E176A">
        <w:t xml:space="preserve"> </w:t>
      </w:r>
      <w:r w:rsidR="008E176A">
        <w:t>Justin Rusak, Vance Tracy, Don Wainwright</w:t>
      </w:r>
    </w:p>
    <w:p w14:paraId="1BFCE7E4" w14:textId="363BDBD7" w:rsidR="009E1CB2" w:rsidRPr="008E176A" w:rsidRDefault="009E1CB2" w:rsidP="009E1CB2">
      <w:pPr>
        <w:numPr>
          <w:ilvl w:val="0"/>
          <w:numId w:val="3"/>
        </w:numPr>
        <w:spacing w:after="0" w:line="360" w:lineRule="auto"/>
      </w:pPr>
      <w:r>
        <w:t xml:space="preserve">Rob </w:t>
      </w:r>
      <w:r w:rsidRPr="008E176A">
        <w:t xml:space="preserve">Lorden called the general meeting to order at </w:t>
      </w:r>
      <w:r w:rsidR="008E176A" w:rsidRPr="008E176A">
        <w:t>7:00</w:t>
      </w:r>
      <w:r w:rsidRPr="008E176A">
        <w:t xml:space="preserve"> pm.</w:t>
      </w:r>
    </w:p>
    <w:p w14:paraId="5058DD75" w14:textId="01BBC867" w:rsidR="009E1CB2" w:rsidRPr="008E176A" w:rsidRDefault="009E1CB2" w:rsidP="009E1CB2">
      <w:pPr>
        <w:numPr>
          <w:ilvl w:val="0"/>
          <w:numId w:val="3"/>
        </w:numPr>
        <w:spacing w:after="0" w:line="360" w:lineRule="auto"/>
      </w:pPr>
      <w:r w:rsidRPr="008E176A">
        <w:t xml:space="preserve">Rob Lorden asked for a motion to accept the minutes for </w:t>
      </w:r>
      <w:r w:rsidR="008465CF" w:rsidRPr="008E176A">
        <w:t>09/09</w:t>
      </w:r>
      <w:r w:rsidRPr="008E176A">
        <w:t xml:space="preserve">/2025.  </w:t>
      </w:r>
    </w:p>
    <w:p w14:paraId="7C34C437" w14:textId="4088AD68" w:rsidR="009E1CB2" w:rsidRPr="008E176A" w:rsidRDefault="008E176A" w:rsidP="009E1CB2">
      <w:pPr>
        <w:spacing w:after="0" w:line="360" w:lineRule="auto"/>
        <w:ind w:left="720"/>
      </w:pPr>
      <w:r w:rsidRPr="008E176A">
        <w:t>Spencer Short</w:t>
      </w:r>
      <w:r w:rsidR="009E1CB2" w:rsidRPr="008E176A">
        <w:t xml:space="preserve"> made the motion, </w:t>
      </w:r>
      <w:r w:rsidRPr="008E176A">
        <w:t>Sara McCawley</w:t>
      </w:r>
      <w:r w:rsidR="009E1CB2" w:rsidRPr="008E176A">
        <w:t xml:space="preserve"> seconded, the minutes were accepted.</w:t>
      </w:r>
    </w:p>
    <w:p w14:paraId="0F5875B5" w14:textId="77777777" w:rsidR="009E1CB2" w:rsidRPr="008E176A" w:rsidRDefault="009E1CB2" w:rsidP="009E1CB2">
      <w:pPr>
        <w:numPr>
          <w:ilvl w:val="0"/>
          <w:numId w:val="3"/>
        </w:numPr>
        <w:spacing w:after="0" w:line="360" w:lineRule="auto"/>
      </w:pPr>
      <w:r w:rsidRPr="008E176A">
        <w:rPr>
          <w:color w:val="000000"/>
        </w:rPr>
        <w:t>President Report</w:t>
      </w:r>
    </w:p>
    <w:p w14:paraId="4FA860D1" w14:textId="68E06E3E" w:rsidR="009E1CB2" w:rsidRPr="008E176A" w:rsidRDefault="00806221" w:rsidP="009E1CB2">
      <w:pPr>
        <w:numPr>
          <w:ilvl w:val="1"/>
          <w:numId w:val="3"/>
        </w:numPr>
        <w:spacing w:after="0" w:line="360" w:lineRule="auto"/>
      </w:pPr>
      <w:r w:rsidRPr="008E176A">
        <w:t>Section IV has started the evaluation process for officials.</w:t>
      </w:r>
    </w:p>
    <w:p w14:paraId="09971762" w14:textId="5250FB88" w:rsidR="009E1CB2" w:rsidRPr="008E176A" w:rsidRDefault="008E176A" w:rsidP="009E1CB2">
      <w:pPr>
        <w:numPr>
          <w:ilvl w:val="1"/>
          <w:numId w:val="3"/>
        </w:numPr>
        <w:spacing w:after="0" w:line="360" w:lineRule="auto"/>
      </w:pPr>
      <w:r w:rsidRPr="008E176A">
        <w:t>Section IV will be sending out a memo that scrimmages will now have a fee.  It will be 75% of the varsity fee with mileage for 2 people.</w:t>
      </w:r>
    </w:p>
    <w:p w14:paraId="18413CDC" w14:textId="523A6592" w:rsidR="008E176A" w:rsidRPr="008E176A" w:rsidRDefault="008E176A" w:rsidP="009E1CB2">
      <w:pPr>
        <w:numPr>
          <w:ilvl w:val="1"/>
          <w:numId w:val="3"/>
        </w:numPr>
        <w:spacing w:after="0" w:line="360" w:lineRule="auto"/>
      </w:pPr>
      <w:r w:rsidRPr="008E176A">
        <w:t>Clarification is needed from STYFC regarding tinted visors.</w:t>
      </w:r>
    </w:p>
    <w:p w14:paraId="0468BBD5" w14:textId="39BE93D4" w:rsidR="009E1CB2" w:rsidRPr="008E176A" w:rsidRDefault="008E176A" w:rsidP="009E1CB2">
      <w:pPr>
        <w:numPr>
          <w:ilvl w:val="1"/>
          <w:numId w:val="3"/>
        </w:numPr>
        <w:spacing w:after="0" w:line="360" w:lineRule="auto"/>
      </w:pPr>
      <w:r w:rsidRPr="008E176A">
        <w:t>Overall, the season has gone well with few ejections.</w:t>
      </w:r>
    </w:p>
    <w:p w14:paraId="40FA9AD1" w14:textId="77777777" w:rsidR="009E1CB2" w:rsidRPr="008E176A" w:rsidRDefault="009E1CB2" w:rsidP="009E1CB2">
      <w:pPr>
        <w:numPr>
          <w:ilvl w:val="1"/>
          <w:numId w:val="3"/>
        </w:numPr>
        <w:spacing w:after="0" w:line="360" w:lineRule="auto"/>
      </w:pPr>
    </w:p>
    <w:p w14:paraId="691225DB" w14:textId="77777777" w:rsidR="009E1CB2" w:rsidRPr="008E176A" w:rsidRDefault="009E1CB2" w:rsidP="009E1CB2">
      <w:pPr>
        <w:numPr>
          <w:ilvl w:val="0"/>
          <w:numId w:val="3"/>
        </w:numPr>
        <w:spacing w:after="0" w:line="360" w:lineRule="auto"/>
      </w:pPr>
      <w:r w:rsidRPr="008E176A">
        <w:rPr>
          <w:color w:val="000000"/>
        </w:rPr>
        <w:t>Vice President Report</w:t>
      </w:r>
    </w:p>
    <w:p w14:paraId="7876336F" w14:textId="2B0E3B89" w:rsidR="009E1CB2" w:rsidRPr="008E176A" w:rsidRDefault="008E176A" w:rsidP="008E176A">
      <w:pPr>
        <w:numPr>
          <w:ilvl w:val="1"/>
          <w:numId w:val="3"/>
        </w:numPr>
        <w:spacing w:after="0" w:line="360" w:lineRule="auto"/>
      </w:pPr>
      <w:r w:rsidRPr="008E176A">
        <w:rPr>
          <w:color w:val="000000"/>
        </w:rPr>
        <w:t>Nothing to Report</w:t>
      </w:r>
    </w:p>
    <w:p w14:paraId="69A0173E" w14:textId="77777777" w:rsidR="009E1CB2" w:rsidRPr="008E176A" w:rsidRDefault="009E1CB2" w:rsidP="009E1CB2">
      <w:pPr>
        <w:numPr>
          <w:ilvl w:val="0"/>
          <w:numId w:val="3"/>
        </w:numPr>
        <w:spacing w:after="0" w:line="360" w:lineRule="auto"/>
      </w:pPr>
      <w:r w:rsidRPr="008E176A">
        <w:rPr>
          <w:color w:val="000000"/>
        </w:rPr>
        <w:t>Secretary-Treasurer Report</w:t>
      </w:r>
    </w:p>
    <w:p w14:paraId="3DA89159" w14:textId="77777777" w:rsidR="009E1CB2" w:rsidRPr="008E176A" w:rsidRDefault="009E1CB2" w:rsidP="009E1CB2">
      <w:pPr>
        <w:numPr>
          <w:ilvl w:val="1"/>
          <w:numId w:val="3"/>
        </w:numPr>
        <w:spacing w:after="0" w:line="360" w:lineRule="auto"/>
      </w:pPr>
      <w:r w:rsidRPr="008E176A">
        <w:rPr>
          <w:color w:val="000000"/>
        </w:rPr>
        <w:t>Nothing to Report</w:t>
      </w:r>
    </w:p>
    <w:p w14:paraId="06DCC56C" w14:textId="77777777" w:rsidR="009E1CB2" w:rsidRPr="008E176A" w:rsidRDefault="009E1CB2" w:rsidP="009E1CB2">
      <w:pPr>
        <w:numPr>
          <w:ilvl w:val="0"/>
          <w:numId w:val="3"/>
        </w:numPr>
        <w:spacing w:after="0" w:line="360" w:lineRule="auto"/>
      </w:pPr>
      <w:r w:rsidRPr="008E176A">
        <w:rPr>
          <w:color w:val="000000"/>
        </w:rPr>
        <w:t>Assignor Report</w:t>
      </w:r>
    </w:p>
    <w:p w14:paraId="3DF6E3A6" w14:textId="2450C491" w:rsidR="009E1CB2" w:rsidRPr="008E176A" w:rsidRDefault="008E176A" w:rsidP="009E1CB2">
      <w:pPr>
        <w:numPr>
          <w:ilvl w:val="1"/>
          <w:numId w:val="3"/>
        </w:numPr>
        <w:spacing w:after="0" w:line="360" w:lineRule="auto"/>
      </w:pPr>
      <w:r w:rsidRPr="008E176A">
        <w:rPr>
          <w:color w:val="000000"/>
        </w:rPr>
        <w:t>Nothing to Report</w:t>
      </w:r>
    </w:p>
    <w:p w14:paraId="43882D66" w14:textId="713177DC" w:rsidR="009E1CB2" w:rsidRPr="008E176A" w:rsidRDefault="007F0AC7" w:rsidP="009E1CB2">
      <w:pPr>
        <w:numPr>
          <w:ilvl w:val="0"/>
          <w:numId w:val="3"/>
        </w:numPr>
        <w:spacing w:after="0" w:line="360" w:lineRule="auto"/>
      </w:pPr>
      <w:r w:rsidRPr="008E176A">
        <w:t>There was no quiz this week.</w:t>
      </w:r>
    </w:p>
    <w:p w14:paraId="5A427094" w14:textId="77777777" w:rsidR="009E1CB2" w:rsidRPr="008E176A" w:rsidRDefault="009E1CB2" w:rsidP="009E1CB2">
      <w:pPr>
        <w:numPr>
          <w:ilvl w:val="0"/>
          <w:numId w:val="3"/>
        </w:numPr>
        <w:spacing w:after="0" w:line="360" w:lineRule="auto"/>
      </w:pPr>
      <w:r w:rsidRPr="008E176A">
        <w:rPr>
          <w:color w:val="000000"/>
        </w:rPr>
        <w:t>Rules Interpreter Report</w:t>
      </w:r>
    </w:p>
    <w:p w14:paraId="0EB58EF1" w14:textId="6EE11ADC" w:rsidR="009E1CB2" w:rsidRPr="008E176A" w:rsidRDefault="008E176A" w:rsidP="009E1CB2">
      <w:pPr>
        <w:numPr>
          <w:ilvl w:val="1"/>
          <w:numId w:val="3"/>
        </w:numPr>
        <w:spacing w:after="0" w:line="360" w:lineRule="auto"/>
      </w:pPr>
      <w:r w:rsidRPr="008E176A">
        <w:t>Rob Lorden presented game film this week</w:t>
      </w:r>
    </w:p>
    <w:p w14:paraId="66395D22" w14:textId="77777777" w:rsidR="009E1CB2" w:rsidRPr="008E176A" w:rsidRDefault="009E1CB2" w:rsidP="009E1CB2">
      <w:pPr>
        <w:numPr>
          <w:ilvl w:val="0"/>
          <w:numId w:val="3"/>
        </w:numPr>
        <w:spacing w:after="0" w:line="360" w:lineRule="auto"/>
      </w:pPr>
      <w:r w:rsidRPr="008E176A">
        <w:rPr>
          <w:color w:val="000000"/>
        </w:rPr>
        <w:t>Questions/Comments from the floor</w:t>
      </w:r>
    </w:p>
    <w:p w14:paraId="41B6DA49" w14:textId="36791815" w:rsidR="009E1CB2" w:rsidRPr="008E176A" w:rsidRDefault="008E176A" w:rsidP="009E1CB2">
      <w:pPr>
        <w:numPr>
          <w:ilvl w:val="1"/>
          <w:numId w:val="3"/>
        </w:numPr>
        <w:spacing w:after="0" w:line="360" w:lineRule="auto"/>
      </w:pPr>
      <w:r w:rsidRPr="008E176A">
        <w:rPr>
          <w:color w:val="000000"/>
        </w:rPr>
        <w:lastRenderedPageBreak/>
        <w:t>Myron Sitzman asked for clarification on what constitutes Illegal Blind Side Blocking.</w:t>
      </w:r>
    </w:p>
    <w:p w14:paraId="1EE102CE" w14:textId="3B8A8A56" w:rsidR="009E1CB2" w:rsidRPr="008E176A" w:rsidRDefault="009E1CB2" w:rsidP="009E1CB2">
      <w:pPr>
        <w:numPr>
          <w:ilvl w:val="0"/>
          <w:numId w:val="3"/>
        </w:numPr>
        <w:spacing w:after="280" w:line="360" w:lineRule="auto"/>
      </w:pPr>
      <w:r w:rsidRPr="008E176A">
        <w:rPr>
          <w:color w:val="000000"/>
        </w:rPr>
        <w:t xml:space="preserve">Rob Lorden asked for a </w:t>
      </w:r>
      <w:proofErr w:type="gramStart"/>
      <w:r w:rsidRPr="008E176A">
        <w:rPr>
          <w:color w:val="000000"/>
        </w:rPr>
        <w:t>motion</w:t>
      </w:r>
      <w:proofErr w:type="gramEnd"/>
      <w:r w:rsidRPr="008E176A">
        <w:rPr>
          <w:color w:val="000000"/>
        </w:rPr>
        <w:t xml:space="preserve"> to close the meeting.  </w:t>
      </w:r>
      <w:r w:rsidR="008E176A" w:rsidRPr="008E176A">
        <w:rPr>
          <w:color w:val="000000"/>
        </w:rPr>
        <w:t>Tom Duffy</w:t>
      </w:r>
      <w:r w:rsidRPr="008E176A">
        <w:rPr>
          <w:color w:val="000000"/>
        </w:rPr>
        <w:t xml:space="preserve"> made the motion.  </w:t>
      </w:r>
      <w:r w:rsidR="008E176A" w:rsidRPr="008E176A">
        <w:rPr>
          <w:color w:val="000000"/>
        </w:rPr>
        <w:t>Kevin Hammond</w:t>
      </w:r>
      <w:r w:rsidRPr="008E176A">
        <w:rPr>
          <w:color w:val="000000"/>
        </w:rPr>
        <w:t xml:space="preserve"> seconded it.  The meeting was adjourned at </w:t>
      </w:r>
      <w:r w:rsidR="008E176A" w:rsidRPr="008E176A">
        <w:rPr>
          <w:color w:val="000000"/>
        </w:rPr>
        <w:t xml:space="preserve">7:51 </w:t>
      </w:r>
      <w:r w:rsidRPr="008E176A">
        <w:rPr>
          <w:color w:val="000000"/>
        </w:rPr>
        <w:t>pm.</w:t>
      </w:r>
    </w:p>
    <w:p w14:paraId="39355BF9" w14:textId="77777777" w:rsidR="009E1CB2" w:rsidRDefault="009E1CB2" w:rsidP="009E1CB2">
      <w:pPr>
        <w:numPr>
          <w:ilvl w:val="0"/>
          <w:numId w:val="3"/>
        </w:numPr>
        <w:spacing w:after="0" w:line="360" w:lineRule="auto"/>
      </w:pPr>
      <w:r>
        <w:rPr>
          <w:color w:val="000000"/>
        </w:rPr>
        <w:t>The executive board did not meet for an executive session.</w:t>
      </w:r>
    </w:p>
    <w:p w14:paraId="5CF375BE" w14:textId="77777777" w:rsidR="00380092" w:rsidRDefault="003800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sectPr w:rsidR="00380092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A4A00" w14:textId="77777777" w:rsidR="0025412F" w:rsidRDefault="0025412F">
      <w:pPr>
        <w:spacing w:after="0" w:line="240" w:lineRule="auto"/>
      </w:pPr>
      <w:r>
        <w:separator/>
      </w:r>
    </w:p>
  </w:endnote>
  <w:endnote w:type="continuationSeparator" w:id="0">
    <w:p w14:paraId="1E1BD58C" w14:textId="77777777" w:rsidR="0025412F" w:rsidRDefault="00254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8F8FD7-4F21-4293-B711-265E60CB8C84}"/>
    <w:embedBold r:id="rId2" w:fontKey="{44550279-E47A-48B9-B978-691D40EC6099}"/>
    <w:embedItalic r:id="rId3" w:fontKey="{1E346238-C350-45B2-8A7B-42E17BA042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D462D27-83F7-470E-880C-7AAE96D0CA87}"/>
    <w:embedItalic r:id="rId5" w:fontKey="{535D779D-C492-45CC-987B-1E5686906F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BB70636-08AB-4DF3-95F9-27E8B35790A4}"/>
    <w:embedItalic r:id="rId7" w:fontKey="{0100D71C-F805-48E3-8686-DB145DD40D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9D2781D3-7973-4280-9D51-1B5C0FE97188}"/>
    <w:embedBold r:id="rId9" w:fontKey="{D8CD672B-226B-4DD9-A7BC-3900CC95C8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9D30A" w14:textId="77777777" w:rsidR="0025412F" w:rsidRDefault="0025412F">
      <w:pPr>
        <w:spacing w:after="0" w:line="240" w:lineRule="auto"/>
      </w:pPr>
      <w:r>
        <w:separator/>
      </w:r>
    </w:p>
  </w:footnote>
  <w:footnote w:type="continuationSeparator" w:id="0">
    <w:p w14:paraId="3C0F5B42" w14:textId="77777777" w:rsidR="0025412F" w:rsidRDefault="002541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D35BB" w14:textId="77777777" w:rsidR="003800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CF05BD9" wp14:editId="2C009409">
          <wp:simplePos x="0" y="0"/>
          <wp:positionH relativeFrom="column">
            <wp:posOffset>-485771</wp:posOffset>
          </wp:positionH>
          <wp:positionV relativeFrom="paragraph">
            <wp:posOffset>-225421</wp:posOffset>
          </wp:positionV>
          <wp:extent cx="2000250" cy="658495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58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234410" w14:textId="77777777" w:rsidR="003800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38F700D7" w14:textId="77777777" w:rsidR="00380092" w:rsidRDefault="003800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76E80893" w14:textId="77777777" w:rsidR="00380092" w:rsidRDefault="003800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C80DB0"/>
    <w:multiLevelType w:val="multilevel"/>
    <w:tmpl w:val="9796D35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pStyle w:val="Heading7"/>
      <w:lvlText w:val="%7."/>
      <w:lvlJc w:val="left"/>
      <w:pPr>
        <w:ind w:left="5040" w:hanging="360"/>
      </w:p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</w:lvl>
    <w:lvl w:ilvl="8">
      <w:start w:val="1"/>
      <w:numFmt w:val="lowerRoman"/>
      <w:pStyle w:val="Heading9"/>
      <w:lvlText w:val="%9."/>
      <w:lvlJc w:val="right"/>
      <w:pPr>
        <w:ind w:left="6480" w:hanging="180"/>
      </w:pPr>
    </w:lvl>
  </w:abstractNum>
  <w:abstractNum w:abstractNumId="1" w15:restartNumberingAfterBreak="0">
    <w:nsid w:val="4460558D"/>
    <w:multiLevelType w:val="multilevel"/>
    <w:tmpl w:val="A87AD7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5F3880"/>
    <w:multiLevelType w:val="multilevel"/>
    <w:tmpl w:val="8C2ACA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62657140">
    <w:abstractNumId w:val="2"/>
  </w:num>
  <w:num w:numId="2" w16cid:durableId="1769501014">
    <w:abstractNumId w:val="0"/>
  </w:num>
  <w:num w:numId="3" w16cid:durableId="4798857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092"/>
    <w:rsid w:val="00000589"/>
    <w:rsid w:val="00094E8B"/>
    <w:rsid w:val="0025412F"/>
    <w:rsid w:val="002542BA"/>
    <w:rsid w:val="00380092"/>
    <w:rsid w:val="003B5453"/>
    <w:rsid w:val="005F420E"/>
    <w:rsid w:val="006324F7"/>
    <w:rsid w:val="006B3FB5"/>
    <w:rsid w:val="007559C6"/>
    <w:rsid w:val="007C31F4"/>
    <w:rsid w:val="007F0AC7"/>
    <w:rsid w:val="00806221"/>
    <w:rsid w:val="008465CF"/>
    <w:rsid w:val="00892CA2"/>
    <w:rsid w:val="0089687F"/>
    <w:rsid w:val="008E176A"/>
    <w:rsid w:val="009E1CB2"/>
    <w:rsid w:val="00B4547F"/>
    <w:rsid w:val="00B770B6"/>
    <w:rsid w:val="00C56191"/>
    <w:rsid w:val="00D332AF"/>
    <w:rsid w:val="00DA5B5E"/>
    <w:rsid w:val="00DE5499"/>
    <w:rsid w:val="00E316C7"/>
    <w:rsid w:val="00E76F34"/>
    <w:rsid w:val="00F23322"/>
    <w:rsid w:val="00F53814"/>
    <w:rsid w:val="00FD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D4CCF"/>
  <w15:docId w15:val="{6774EA42-1B0F-4AA2-B97E-21A5A871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ind w:left="720" w:hanging="36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ind w:left="1440" w:hanging="36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ind w:left="2160" w:hanging="18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ind w:left="2880" w:hanging="36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ind w:left="3600" w:hanging="36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ind w:left="4320" w:hanging="180"/>
      <w:outlineLvl w:val="5"/>
    </w:pPr>
    <w:rPr>
      <w:color w:val="1F386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character" w:customStyle="1" w:styleId="il">
    <w:name w:val="il"/>
    <w:basedOn w:val="DefaultParagraphFont"/>
    <w:rsid w:val="00976BF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cqbq2z9VV1gAtmbq2ZY7eVedHA==">CgMxLjA4AHIhMUREM3J0WmM1VU5ldjZ6RWpPYjFURVk4THFLV0Y1UjdY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271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13</cp:revision>
  <dcterms:created xsi:type="dcterms:W3CDTF">2024-06-05T13:14:00Z</dcterms:created>
  <dcterms:modified xsi:type="dcterms:W3CDTF">2025-09-20T14:45:00Z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-305083425</vt:lpwstr>
  </property>
  <property fmtid="{D5CDD505-2E9C-101B-9397-08002B2CF9AE}" pid="3" name="_NewReviewCycle">
    <vt:lpwstr>_NewReviewCycle</vt:lpwstr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>_ReviewingToolsShownOnce</vt:lpwstr>
  </property>
</Properties>
</file>